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24DT1588905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İsg Pencere Güvenlik Kilidi, Güvenlik Filesi Ve Kaydırmaz Bant Alımı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Eğitim Şehitleri Ortaokulu Müdürlüğü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5054798250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22.11.2024 10:00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24DT1588905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GÜVENLİK FİLESİ YÜKSEK MUKAVEMETLİ, 6 MM İP KALINLIĞI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metrekare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35121300 - Güvenlik düzenekleri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PENCERE GÜVENLİK KİLİDİ, ÇOCUK EMNİYET KİLİTLİ, HALATLI, ANAHTARLI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44521100 - Kilitler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KAYDIRMAZ BANT 15 METRELİK RULO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19513200 - Kauçuklu tekstillerden yapılmış yapışkan bantlar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19.11.2024 14:34:57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24DT1588905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